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62" w:rsidRDefault="00F23962"/>
    <w:p w:rsidR="00F23962" w:rsidRDefault="00F23962"/>
    <w:p w:rsidR="00F23962" w:rsidRDefault="00F23962">
      <w:r>
        <w:t>Department MEM STATS Feb 2020</w:t>
      </w:r>
    </w:p>
    <w:p w:rsidR="00F23962" w:rsidRDefault="00F23962"/>
    <w:p w:rsidR="00F23962" w:rsidRDefault="00F23962"/>
    <w:p w:rsidR="00F23962" w:rsidRDefault="00F23962"/>
    <w:tbl>
      <w:tblPr>
        <w:tblW w:w="9796" w:type="dxa"/>
        <w:tblCellMar>
          <w:left w:w="0" w:type="dxa"/>
          <w:right w:w="0" w:type="dxa"/>
        </w:tblCellMar>
        <w:tblLook w:val="04A0"/>
      </w:tblPr>
      <w:tblGrid>
        <w:gridCol w:w="2460"/>
        <w:gridCol w:w="800"/>
        <w:gridCol w:w="800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F23962" w:rsidRPr="00F23962" w:rsidTr="00F23962"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 Dakota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  707 Mandan  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  753 Minot   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485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  756 Devils L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35    757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Maddock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35    760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Jamestow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  762 Fargo   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1326 Bismarck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902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1712 Fort Ran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1868 Harvey  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1874 Grand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35   2328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Willisto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2631 Langdon 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35   2707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Northwoo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2764 Valley C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3226 Ashley  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3363 Lisbon  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35   3379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Cooperst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35   3444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Dickinso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35   3524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Carringt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35   3545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Ellendal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3696 Sheyenne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35   4172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Hillsbor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4221 Portland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35   4251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Esmond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4306 Golva   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4324 Wahpeton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35   4516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Belcourt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35   4655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Casselto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35   6139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Willisto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35   6264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Strasbur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35   6300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Hettinge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35   6339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Cogswell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6547 Fort Tot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35   6831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Anamoose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35   6832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Westhope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35   6833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Tappen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35   6940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Underwoo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7049 Kenmare 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7067 Towner  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35   7438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Richardt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7564 West Far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1,019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35   7656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Edgeley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7759 Beulah  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35   8196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Rocklake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35   8305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Neche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35   8688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Bottinea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8937 Saint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8939 Edmore  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8940 Crosby  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9005 Watford 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9049 Oakes   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9050 Enderlin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35   9061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Parshall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9067 McLeod  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35   9068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Carringt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9069 Milnor  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9070 Colfax  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35   9315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Litchvil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9316 Voltaire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35   9317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Mantador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9366 Wahpeton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9367 PARK RIV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  9368 Powers L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 10772 Bismarck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35  12169 </w:t>
            </w:r>
            <w:proofErr w:type="spellStart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Willisto</w:t>
            </w:r>
            <w:proofErr w:type="spellEnd"/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 15035 West Far 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387</w:t>
            </w:r>
          </w:p>
        </w:tc>
      </w:tr>
      <w:tr w:rsidR="00F23962" w:rsidRPr="00F23962" w:rsidTr="00F23962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Dept 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9,225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8,633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8,532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8,109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7,715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7,534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7,052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6,876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6,516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2" w:rsidRPr="00F23962" w:rsidRDefault="00F23962" w:rsidP="00F23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6,453</w:t>
            </w:r>
          </w:p>
        </w:tc>
      </w:tr>
    </w:tbl>
    <w:p w:rsidR="00F23962" w:rsidRPr="00F23962" w:rsidRDefault="00F23962" w:rsidP="00F23962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2396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F23962" w:rsidRPr="00F23962" w:rsidRDefault="00F23962" w:rsidP="00F23962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2396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60740" w:rsidRDefault="00E60740"/>
    <w:sectPr w:rsidR="00E60740" w:rsidSect="00E60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23962"/>
    <w:rsid w:val="00397B18"/>
    <w:rsid w:val="00E60740"/>
    <w:rsid w:val="00F2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Company>Grizli777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1</cp:revision>
  <dcterms:created xsi:type="dcterms:W3CDTF">2020-02-09T22:45:00Z</dcterms:created>
  <dcterms:modified xsi:type="dcterms:W3CDTF">2020-02-09T22:46:00Z</dcterms:modified>
</cp:coreProperties>
</file>